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CAF1" w14:textId="0783ACD9" w:rsidR="00000000" w:rsidRPr="00C02E22" w:rsidRDefault="00D96D64" w:rsidP="00C02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647C6022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1280D75D" w14:textId="77777777" w:rsidR="00C02E22" w:rsidRPr="00C02E22" w:rsidRDefault="00C02E22" w:rsidP="00C02E22">
      <w:pPr>
        <w:jc w:val="center"/>
        <w:rPr>
          <w:sz w:val="32"/>
          <w:szCs w:val="32"/>
        </w:rPr>
      </w:pPr>
      <w:r w:rsidRPr="00C02E22">
        <w:rPr>
          <w:sz w:val="32"/>
          <w:szCs w:val="32"/>
        </w:rPr>
        <w:t>Rendham Village Hall Management Committee</w:t>
      </w:r>
    </w:p>
    <w:p w14:paraId="73D2CA8C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78B14CCD" w14:textId="50ED33B0" w:rsidR="00C02E22" w:rsidRPr="00C02E22" w:rsidRDefault="00C02E22" w:rsidP="00C02E22">
      <w:pPr>
        <w:jc w:val="center"/>
        <w:rPr>
          <w:sz w:val="28"/>
          <w:szCs w:val="28"/>
        </w:rPr>
      </w:pPr>
      <w:r w:rsidRPr="00C02E22">
        <w:rPr>
          <w:sz w:val="28"/>
          <w:szCs w:val="28"/>
        </w:rPr>
        <w:t xml:space="preserve">Monday </w:t>
      </w:r>
      <w:r w:rsidR="008523D7">
        <w:rPr>
          <w:sz w:val="28"/>
          <w:szCs w:val="28"/>
        </w:rPr>
        <w:t>5</w:t>
      </w:r>
      <w:r w:rsidR="008523D7" w:rsidRPr="008523D7">
        <w:rPr>
          <w:sz w:val="28"/>
          <w:szCs w:val="28"/>
          <w:vertAlign w:val="superscript"/>
        </w:rPr>
        <w:t>th</w:t>
      </w:r>
      <w:r w:rsidR="008523D7">
        <w:rPr>
          <w:sz w:val="28"/>
          <w:szCs w:val="28"/>
        </w:rPr>
        <w:t xml:space="preserve"> </w:t>
      </w:r>
      <w:r w:rsidR="00AF694F">
        <w:rPr>
          <w:sz w:val="28"/>
          <w:szCs w:val="28"/>
        </w:rPr>
        <w:t>December</w:t>
      </w:r>
      <w:r w:rsidR="00802876">
        <w:rPr>
          <w:sz w:val="28"/>
          <w:szCs w:val="28"/>
        </w:rPr>
        <w:t xml:space="preserve"> 2022</w:t>
      </w:r>
      <w:r w:rsidR="00452EFA">
        <w:rPr>
          <w:sz w:val="28"/>
          <w:szCs w:val="28"/>
        </w:rPr>
        <w:t xml:space="preserve"> 7:30 pm</w:t>
      </w:r>
      <w:r w:rsidR="00BF2072">
        <w:rPr>
          <w:sz w:val="28"/>
          <w:szCs w:val="28"/>
        </w:rPr>
        <w:t xml:space="preserve"> Village Hall</w:t>
      </w:r>
    </w:p>
    <w:p w14:paraId="44DC3CB3" w14:textId="77777777" w:rsidR="00C02E22" w:rsidRDefault="00C02E22"/>
    <w:p w14:paraId="50116BFA" w14:textId="77777777" w:rsidR="00C02E22" w:rsidRDefault="00C02E22"/>
    <w:p w14:paraId="061B33FD" w14:textId="7D8FE6C2" w:rsidR="00C02E22" w:rsidRDefault="00D96D64" w:rsidP="004E5935">
      <w:pPr>
        <w:pStyle w:val="ListParagraph"/>
        <w:spacing w:line="480" w:lineRule="auto"/>
      </w:pPr>
      <w:r>
        <w:t xml:space="preserve">Present: </w:t>
      </w:r>
      <w:r w:rsidR="003540D1">
        <w:t>Denis Moore, Mary Gregory, David Willet, Phil Harley, Peter Addington, Jean Palmer</w:t>
      </w:r>
      <w:r w:rsidR="00AF694F">
        <w:t xml:space="preserve">, </w:t>
      </w:r>
      <w:r w:rsidR="00AF694F" w:rsidRPr="00671212">
        <w:t>Al</w:t>
      </w:r>
      <w:r w:rsidR="00AF694F">
        <w:t>bert Lain</w:t>
      </w:r>
    </w:p>
    <w:p w14:paraId="1D2CA077" w14:textId="77777777" w:rsidR="00D96D64" w:rsidRDefault="00D96D64"/>
    <w:p w14:paraId="5CA6250F" w14:textId="2DF613A3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Apologies</w:t>
      </w:r>
    </w:p>
    <w:p w14:paraId="545C30AD" w14:textId="6FC43C3B" w:rsidR="00F26EC4" w:rsidRDefault="00F26EC4" w:rsidP="00F26EC4">
      <w:pPr>
        <w:pStyle w:val="ListParagraph"/>
        <w:spacing w:line="480" w:lineRule="auto"/>
        <w:rPr>
          <w:b/>
        </w:rPr>
      </w:pPr>
      <w:r>
        <w:t>Chris Bishop</w:t>
      </w:r>
    </w:p>
    <w:p w14:paraId="6CE89A78" w14:textId="77432ABA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Minutes of previous meeting</w:t>
      </w:r>
    </w:p>
    <w:p w14:paraId="66CB10B0" w14:textId="54D39B4E" w:rsidR="00D96D64" w:rsidRPr="00D96D64" w:rsidRDefault="00D96D64" w:rsidP="00D96D64">
      <w:pPr>
        <w:pStyle w:val="ListParagraph"/>
        <w:spacing w:line="480" w:lineRule="auto"/>
      </w:pPr>
      <w:r w:rsidRPr="00D96D64">
        <w:rPr>
          <w:b/>
        </w:rPr>
        <w:t>DM</w:t>
      </w:r>
      <w:r>
        <w:t xml:space="preserve"> signed as true record</w:t>
      </w:r>
    </w:p>
    <w:p w14:paraId="327AEE9F" w14:textId="5647860A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Matters arising from the minutes</w:t>
      </w:r>
    </w:p>
    <w:p w14:paraId="10EE08F9" w14:textId="7CC0C378" w:rsidR="00F26EC4" w:rsidRPr="004E5935" w:rsidRDefault="004E5935" w:rsidP="00F26EC4">
      <w:pPr>
        <w:pStyle w:val="ListParagraph"/>
        <w:spacing w:line="480" w:lineRule="auto"/>
      </w:pPr>
      <w:r w:rsidRPr="004E5935">
        <w:t>Crockery ongoing</w:t>
      </w:r>
    </w:p>
    <w:p w14:paraId="31211B82" w14:textId="187929E3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Financial update</w:t>
      </w:r>
    </w:p>
    <w:p w14:paraId="7B489EBC" w14:textId="17208DF1" w:rsidR="00F26EC4" w:rsidRPr="00F26EC4" w:rsidRDefault="00F26EC4" w:rsidP="00F26EC4">
      <w:pPr>
        <w:pStyle w:val="ListParagraph"/>
        <w:spacing w:line="480" w:lineRule="auto"/>
      </w:pPr>
      <w:r w:rsidRPr="00F26EC4">
        <w:t xml:space="preserve">£8012.90 Barclays </w:t>
      </w:r>
      <w:r>
        <w:t>£</w:t>
      </w:r>
      <w:r w:rsidRPr="00F26EC4">
        <w:t xml:space="preserve">624.84 </w:t>
      </w:r>
      <w:r w:rsidR="00D772ED">
        <w:t xml:space="preserve">Ipswich </w:t>
      </w:r>
      <w:r w:rsidRPr="00F26EC4">
        <w:t xml:space="preserve">building society </w:t>
      </w:r>
      <w:r>
        <w:t>£</w:t>
      </w:r>
      <w:r w:rsidRPr="00F26EC4">
        <w:t>80 petty cash</w:t>
      </w:r>
    </w:p>
    <w:p w14:paraId="5E292A95" w14:textId="68155F5D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 xml:space="preserve">Operating </w:t>
      </w:r>
      <w:r w:rsidR="00EF3DE2" w:rsidRPr="008110F7">
        <w:rPr>
          <w:b/>
        </w:rPr>
        <w:t>Schedule</w:t>
      </w:r>
    </w:p>
    <w:p w14:paraId="16F85ED6" w14:textId="02026A80" w:rsidR="00F26EC4" w:rsidRDefault="0053127F" w:rsidP="00F26EC4">
      <w:pPr>
        <w:pStyle w:val="ListParagraph"/>
        <w:spacing w:line="480" w:lineRule="auto"/>
        <w:rPr>
          <w:b/>
        </w:rPr>
      </w:pPr>
      <w:r>
        <w:t>Arrange PAT Test ring electrician</w:t>
      </w:r>
      <w:r w:rsidR="004E5935">
        <w:t xml:space="preserve"> and safety check</w:t>
      </w:r>
      <w:r>
        <w:t xml:space="preserve"> </w:t>
      </w:r>
      <w:r w:rsidR="004E5935">
        <w:t>–</w:t>
      </w:r>
      <w:r>
        <w:t xml:space="preserve"> </w:t>
      </w:r>
      <w:r w:rsidR="004E5935">
        <w:t xml:space="preserve">respond accordingly to electrician’s advice </w:t>
      </w:r>
      <w:r w:rsidRPr="0053127F">
        <w:rPr>
          <w:b/>
        </w:rPr>
        <w:t>MG</w:t>
      </w:r>
    </w:p>
    <w:p w14:paraId="31BC560A" w14:textId="74B2B055" w:rsidR="004E5935" w:rsidRPr="00F26EC4" w:rsidRDefault="004E5935" w:rsidP="00F26EC4">
      <w:pPr>
        <w:pStyle w:val="ListParagraph"/>
        <w:spacing w:line="480" w:lineRule="auto"/>
      </w:pPr>
      <w:r>
        <w:t xml:space="preserve">Review fire risk assessment - </w:t>
      </w:r>
      <w:r w:rsidRPr="004E5935">
        <w:rPr>
          <w:b/>
        </w:rPr>
        <w:t>DM</w:t>
      </w:r>
    </w:p>
    <w:p w14:paraId="6C538698" w14:textId="515AE85F" w:rsidR="00EF3DE2" w:rsidRDefault="00C6557F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Building improvements</w:t>
      </w:r>
      <w:r w:rsidR="00154368">
        <w:rPr>
          <w:b/>
        </w:rPr>
        <w:t xml:space="preserve"> and Maintenance</w:t>
      </w:r>
      <w:r w:rsidR="009D7374">
        <w:rPr>
          <w:b/>
        </w:rPr>
        <w:t xml:space="preserve"> </w:t>
      </w:r>
    </w:p>
    <w:p w14:paraId="279159EF" w14:textId="4F272965" w:rsidR="00F26EC4" w:rsidRDefault="004E5935" w:rsidP="00F26EC4">
      <w:pPr>
        <w:pStyle w:val="ListParagraph"/>
        <w:spacing w:line="480" w:lineRule="auto"/>
      </w:pPr>
      <w:r>
        <w:t xml:space="preserve">SCG looked at damp wall.  Reported not excessively damp, </w:t>
      </w:r>
      <w:r w:rsidRPr="004E5935">
        <w:rPr>
          <w:b/>
        </w:rPr>
        <w:t>DM</w:t>
      </w:r>
      <w:r>
        <w:t xml:space="preserve"> asked for a remedy – they quoted £1191.00, could put a solution on outside £800. Ongoing watching and an alternative may be possible</w:t>
      </w:r>
      <w:r w:rsidR="005A0E49">
        <w:t>.</w:t>
      </w:r>
    </w:p>
    <w:p w14:paraId="420965B7" w14:textId="5E594F49" w:rsidR="004E5935" w:rsidRPr="009A3AE0" w:rsidRDefault="005A0E49" w:rsidP="005A0E49">
      <w:pPr>
        <w:pStyle w:val="ListParagraph"/>
        <w:spacing w:line="480" w:lineRule="auto"/>
      </w:pPr>
      <w:r>
        <w:lastRenderedPageBreak/>
        <w:t xml:space="preserve">Car park Fence. </w:t>
      </w:r>
      <w:r w:rsidR="002B7ED4">
        <w:t xml:space="preserve">DM asked committee if the village hall would go </w:t>
      </w:r>
      <w:r>
        <w:t xml:space="preserve">50/50 with the church? </w:t>
      </w:r>
      <w:r w:rsidRPr="002B7ED4">
        <w:rPr>
          <w:b/>
        </w:rPr>
        <w:t>DM</w:t>
      </w:r>
      <w:r>
        <w:t xml:space="preserve"> to get a quote and then put it to the church wardens. Proposed by </w:t>
      </w:r>
      <w:r w:rsidRPr="005A0E49">
        <w:rPr>
          <w:b/>
        </w:rPr>
        <w:t>DM</w:t>
      </w:r>
      <w:r>
        <w:t xml:space="preserve"> and seconded by </w:t>
      </w:r>
      <w:r w:rsidRPr="005A0E49">
        <w:rPr>
          <w:b/>
        </w:rPr>
        <w:t>DW</w:t>
      </w:r>
      <w:r w:rsidR="009A3AE0">
        <w:rPr>
          <w:b/>
        </w:rPr>
        <w:t xml:space="preserve"> </w:t>
      </w:r>
      <w:r w:rsidR="009A3AE0" w:rsidRPr="009A3AE0">
        <w:t>then put it back to committee</w:t>
      </w:r>
    </w:p>
    <w:p w14:paraId="5B5F67B5" w14:textId="0E33DC00" w:rsidR="00EF3DE2" w:rsidRDefault="00EF3DE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Any other business</w:t>
      </w:r>
    </w:p>
    <w:p w14:paraId="768BABFC" w14:textId="28EFC470" w:rsidR="00F26EC4" w:rsidRDefault="009A3AE0" w:rsidP="00F26EC4">
      <w:pPr>
        <w:pStyle w:val="ListParagraph"/>
        <w:spacing w:line="480" w:lineRule="auto"/>
      </w:pPr>
      <w:r>
        <w:t xml:space="preserve">Christmas Market – </w:t>
      </w:r>
      <w:r w:rsidR="002B7ED4">
        <w:t>Committee agreed to</w:t>
      </w:r>
      <w:r>
        <w:t xml:space="preserve"> waiver the hire fee. Proposal carried.</w:t>
      </w:r>
    </w:p>
    <w:p w14:paraId="6DBEB575" w14:textId="3B726105" w:rsidR="009A3AE0" w:rsidRDefault="002B7ED4" w:rsidP="00F26EC4">
      <w:pPr>
        <w:pStyle w:val="ListParagraph"/>
        <w:spacing w:line="480" w:lineRule="auto"/>
      </w:pPr>
      <w:r>
        <w:t xml:space="preserve">Should the </w:t>
      </w:r>
      <w:r w:rsidR="009A3AE0">
        <w:t>Community Coffee Morning to pay £10 for sessions</w:t>
      </w:r>
      <w:r>
        <w:t>?</w:t>
      </w:r>
      <w:r w:rsidR="009A3AE0">
        <w:t xml:space="preserve">  Committee </w:t>
      </w:r>
      <w:r w:rsidR="000702AC">
        <w:t>discussed the contributions and decided not to charge as it was for the benefit of the village at this time due to cost of living at the moment.</w:t>
      </w:r>
    </w:p>
    <w:p w14:paraId="259558AF" w14:textId="6AA11660" w:rsidR="000702AC" w:rsidRDefault="000702AC" w:rsidP="00F26EC4">
      <w:pPr>
        <w:pStyle w:val="ListParagraph"/>
        <w:spacing w:line="480" w:lineRule="auto"/>
      </w:pPr>
      <w:r w:rsidRPr="008F1798">
        <w:rPr>
          <w:b/>
        </w:rPr>
        <w:t>DM</w:t>
      </w:r>
      <w:r>
        <w:t xml:space="preserve"> thanked </w:t>
      </w:r>
      <w:r w:rsidRPr="008F1798">
        <w:rPr>
          <w:b/>
        </w:rPr>
        <w:t>PA</w:t>
      </w:r>
      <w:r>
        <w:t xml:space="preserve"> for the application of the grant – committee thanked personally</w:t>
      </w:r>
    </w:p>
    <w:p w14:paraId="40E4613A" w14:textId="3C8F908E" w:rsidR="000702AC" w:rsidRDefault="008F1798" w:rsidP="00F26EC4">
      <w:pPr>
        <w:pStyle w:val="ListParagraph"/>
        <w:spacing w:line="480" w:lineRule="auto"/>
      </w:pPr>
      <w:proofErr w:type="spellStart"/>
      <w:r>
        <w:t>Wifi</w:t>
      </w:r>
      <w:proofErr w:type="spellEnd"/>
      <w:r>
        <w:t xml:space="preserve"> – </w:t>
      </w:r>
      <w:r w:rsidRPr="00876A4D">
        <w:rPr>
          <w:b/>
        </w:rPr>
        <w:t>PA</w:t>
      </w:r>
      <w:r>
        <w:t xml:space="preserve"> to inquire about a grant</w:t>
      </w:r>
    </w:p>
    <w:p w14:paraId="6AA97372" w14:textId="2DC2B736" w:rsidR="008F1798" w:rsidRDefault="008F1798" w:rsidP="00F26EC4">
      <w:pPr>
        <w:pStyle w:val="ListParagraph"/>
        <w:spacing w:line="480" w:lineRule="auto"/>
      </w:pPr>
      <w:r>
        <w:t xml:space="preserve">Daniel Watson wants to use the hall to address the residents of Rendham, he can hire the hall in February. </w:t>
      </w:r>
    </w:p>
    <w:p w14:paraId="21FB6FAE" w14:textId="2F4774C9" w:rsidR="0029268D" w:rsidRPr="00F26EC4" w:rsidRDefault="0029268D" w:rsidP="00F26EC4">
      <w:pPr>
        <w:pStyle w:val="ListParagraph"/>
        <w:spacing w:line="480" w:lineRule="auto"/>
      </w:pPr>
      <w:proofErr w:type="spellStart"/>
      <w:r>
        <w:t>Wifi</w:t>
      </w:r>
      <w:proofErr w:type="spellEnd"/>
      <w:r>
        <w:t xml:space="preserve"> – voted 2 for 5 </w:t>
      </w:r>
      <w:proofErr w:type="gramStart"/>
      <w:r>
        <w:t>no</w:t>
      </w:r>
      <w:proofErr w:type="gramEnd"/>
    </w:p>
    <w:p w14:paraId="761A7992" w14:textId="6358087A" w:rsidR="00C02E22" w:rsidRDefault="00EF3DE2" w:rsidP="001E4D85">
      <w:pPr>
        <w:pStyle w:val="ListParagraph"/>
        <w:spacing w:line="480" w:lineRule="auto"/>
        <w:rPr>
          <w:b/>
        </w:rPr>
      </w:pPr>
      <w:r w:rsidRPr="008110F7">
        <w:rPr>
          <w:b/>
        </w:rPr>
        <w:t>Date of next meeting</w:t>
      </w:r>
      <w:r w:rsidR="00C02E22" w:rsidRPr="008110F7">
        <w:rPr>
          <w:b/>
        </w:rPr>
        <w:t xml:space="preserve"> </w:t>
      </w:r>
    </w:p>
    <w:p w14:paraId="434A18C5" w14:textId="0E1CC83F" w:rsidR="0029268D" w:rsidRPr="0029268D" w:rsidRDefault="0029268D" w:rsidP="001E4D85">
      <w:pPr>
        <w:pStyle w:val="ListParagraph"/>
        <w:spacing w:line="480" w:lineRule="auto"/>
      </w:pPr>
      <w:r w:rsidRPr="0029268D">
        <w:t>27</w:t>
      </w:r>
      <w:r w:rsidRPr="0029268D">
        <w:rPr>
          <w:vertAlign w:val="superscript"/>
        </w:rPr>
        <w:t>th</w:t>
      </w:r>
      <w:r w:rsidRPr="0029268D">
        <w:t xml:space="preserve"> February</w:t>
      </w:r>
    </w:p>
    <w:sectPr w:rsidR="0029268D" w:rsidRPr="0029268D" w:rsidSect="006642E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13B"/>
    <w:multiLevelType w:val="hybridMultilevel"/>
    <w:tmpl w:val="0BA62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2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2"/>
    <w:rsid w:val="00015BE0"/>
    <w:rsid w:val="000702AC"/>
    <w:rsid w:val="0007048F"/>
    <w:rsid w:val="00081D88"/>
    <w:rsid w:val="00153D4B"/>
    <w:rsid w:val="00154368"/>
    <w:rsid w:val="001A54B4"/>
    <w:rsid w:val="001E4D85"/>
    <w:rsid w:val="0028496E"/>
    <w:rsid w:val="0029268D"/>
    <w:rsid w:val="002B6F7F"/>
    <w:rsid w:val="002B7ED4"/>
    <w:rsid w:val="003540D1"/>
    <w:rsid w:val="00452EFA"/>
    <w:rsid w:val="00497DAD"/>
    <w:rsid w:val="004B2D3C"/>
    <w:rsid w:val="004E5935"/>
    <w:rsid w:val="0053127F"/>
    <w:rsid w:val="00584A88"/>
    <w:rsid w:val="005A0E49"/>
    <w:rsid w:val="005F1C2F"/>
    <w:rsid w:val="00605E98"/>
    <w:rsid w:val="00624833"/>
    <w:rsid w:val="006350E1"/>
    <w:rsid w:val="00641E6D"/>
    <w:rsid w:val="006642ED"/>
    <w:rsid w:val="00671212"/>
    <w:rsid w:val="006A264E"/>
    <w:rsid w:val="006B6D73"/>
    <w:rsid w:val="006E6DDC"/>
    <w:rsid w:val="00732350"/>
    <w:rsid w:val="0075118F"/>
    <w:rsid w:val="00753B91"/>
    <w:rsid w:val="00761457"/>
    <w:rsid w:val="007646D5"/>
    <w:rsid w:val="007A74F5"/>
    <w:rsid w:val="00802876"/>
    <w:rsid w:val="008110F7"/>
    <w:rsid w:val="008523D7"/>
    <w:rsid w:val="00867D5A"/>
    <w:rsid w:val="00876A4D"/>
    <w:rsid w:val="00882C75"/>
    <w:rsid w:val="008E2751"/>
    <w:rsid w:val="008F1798"/>
    <w:rsid w:val="00943EC2"/>
    <w:rsid w:val="0096117E"/>
    <w:rsid w:val="009A3AE0"/>
    <w:rsid w:val="009C6E7A"/>
    <w:rsid w:val="009D7374"/>
    <w:rsid w:val="00A03012"/>
    <w:rsid w:val="00A66F4B"/>
    <w:rsid w:val="00AF694F"/>
    <w:rsid w:val="00B00EBB"/>
    <w:rsid w:val="00BE2E1B"/>
    <w:rsid w:val="00BF2072"/>
    <w:rsid w:val="00C02E22"/>
    <w:rsid w:val="00C41178"/>
    <w:rsid w:val="00C6557F"/>
    <w:rsid w:val="00CA2F09"/>
    <w:rsid w:val="00CA6482"/>
    <w:rsid w:val="00CE313B"/>
    <w:rsid w:val="00D36024"/>
    <w:rsid w:val="00D772ED"/>
    <w:rsid w:val="00D96D64"/>
    <w:rsid w:val="00DC61E6"/>
    <w:rsid w:val="00DE3757"/>
    <w:rsid w:val="00E4706B"/>
    <w:rsid w:val="00E6633C"/>
    <w:rsid w:val="00E66849"/>
    <w:rsid w:val="00EF3DE2"/>
    <w:rsid w:val="00F2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04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Gregory</dc:creator>
  <cp:keywords/>
  <dc:description/>
  <cp:lastModifiedBy>Chris Salmon</cp:lastModifiedBy>
  <cp:revision>2</cp:revision>
  <dcterms:created xsi:type="dcterms:W3CDTF">2024-01-29T15:48:00Z</dcterms:created>
  <dcterms:modified xsi:type="dcterms:W3CDTF">2024-01-29T15:48:00Z</dcterms:modified>
</cp:coreProperties>
</file>